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19" w:rsidRDefault="00CF0119" w:rsidP="00CF0119">
      <w:pPr>
        <w:wordWrap w:val="0"/>
        <w:overflowPunct w:val="0"/>
        <w:autoSpaceDE w:val="0"/>
        <w:autoSpaceDN w:val="0"/>
        <w:ind w:left="227" w:hanging="227"/>
      </w:pPr>
      <w:r>
        <w:rPr>
          <w:rFonts w:hint="eastAsia"/>
        </w:rPr>
        <w:t>様式第4号(第4条関係)</w:t>
      </w: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</w:pPr>
      <w:r>
        <w:rPr>
          <w:rFonts w:hint="eastAsia"/>
        </w:rPr>
        <w:t>いの町長　様</w:t>
      </w:r>
    </w:p>
    <w:p w:rsidR="00CF0119" w:rsidRDefault="003D3C9F" w:rsidP="00CF011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　</w:t>
      </w:r>
    </w:p>
    <w:p w:rsidR="00CF0119" w:rsidRDefault="00CF0119" w:rsidP="00CF0119">
      <w:pPr>
        <w:wordWrap w:val="0"/>
        <w:overflowPunct w:val="0"/>
        <w:autoSpaceDE w:val="0"/>
        <w:autoSpaceDN w:val="0"/>
        <w:jc w:val="left"/>
      </w:pPr>
    </w:p>
    <w:p w:rsidR="00CF0119" w:rsidRDefault="00CF0119" w:rsidP="00CF011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申請者住所</w:t>
      </w:r>
      <w:r w:rsidR="003D3C9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</w:t>
      </w:r>
      <w:r w:rsidR="003D3C9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</w:p>
    <w:p w:rsidR="007353FE" w:rsidRDefault="007353FE" w:rsidP="007353FE">
      <w:pPr>
        <w:overflowPunct w:val="0"/>
        <w:autoSpaceDE w:val="0"/>
        <w:autoSpaceDN w:val="0"/>
        <w:jc w:val="right"/>
      </w:pPr>
      <w:r>
        <w:rPr>
          <w:rFonts w:hint="eastAsia"/>
        </w:rPr>
        <w:t>（法人の場合は、主たる事務所の所</w:t>
      </w:r>
    </w:p>
    <w:p w:rsidR="007353FE" w:rsidRPr="007353FE" w:rsidRDefault="007353FE" w:rsidP="007353FE">
      <w:pPr>
        <w:overflowPunct w:val="0"/>
        <w:autoSpaceDE w:val="0"/>
        <w:autoSpaceDN w:val="0"/>
        <w:jc w:val="right"/>
      </w:pPr>
      <w:r>
        <w:rPr>
          <w:rFonts w:hint="eastAsia"/>
        </w:rPr>
        <w:t>在地、及び代表者の職・氏名）</w:t>
      </w: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犬の死亡届</w:t>
      </w:r>
    </w:p>
    <w:p w:rsidR="00CF0119" w:rsidRDefault="00CF0119" w:rsidP="00CF0119">
      <w:pPr>
        <w:wordWrap w:val="0"/>
        <w:overflowPunct w:val="0"/>
        <w:autoSpaceDE w:val="0"/>
        <w:autoSpaceDN w:val="0"/>
      </w:pPr>
    </w:p>
    <w:p w:rsidR="00CF0119" w:rsidRDefault="00CF0119" w:rsidP="00CF01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犬が死亡したので、狂犬病予防法第4条第4項の規定により、下記のとおり提出します。</w:t>
      </w:r>
    </w:p>
    <w:p w:rsidR="00CF0119" w:rsidRDefault="00CF0119" w:rsidP="00CF0119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</w:pPr>
    </w:p>
    <w:p w:rsidR="00CF0119" w:rsidRDefault="00CF0119" w:rsidP="00CF011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F0119" w:rsidRDefault="00CF0119" w:rsidP="00CF011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CF0119" w:rsidTr="00CF0119">
        <w:trPr>
          <w:cantSplit/>
          <w:trHeight w:val="6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　犬の登録年度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872E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</w:t>
            </w:r>
          </w:p>
        </w:tc>
      </w:tr>
      <w:tr w:rsidR="00CF0119" w:rsidTr="00CF0119">
        <w:trPr>
          <w:cantSplit/>
          <w:trHeight w:val="66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2　犬の登録番号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F0119" w:rsidTr="00CF0119">
        <w:trPr>
          <w:cantSplit/>
          <w:trHeight w:val="6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3　死亡年月日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9" w:rsidRDefault="00CF01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 w:rsidR="004B3426">
              <w:rPr>
                <w:rFonts w:hint="eastAsia"/>
              </w:rPr>
              <w:t>年</w:t>
            </w:r>
            <w:r w:rsidR="003D3C9F">
              <w:rPr>
                <w:rFonts w:hint="eastAsia"/>
              </w:rPr>
              <w:t xml:space="preserve">　　　</w:t>
            </w:r>
            <w:r w:rsidR="004B3426">
              <w:rPr>
                <w:rFonts w:hint="eastAsia"/>
              </w:rPr>
              <w:t>月</w:t>
            </w:r>
            <w:r w:rsidR="003D3C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:rsidR="00CF0119" w:rsidRDefault="00CF0119" w:rsidP="00CF0119">
      <w:pPr>
        <w:pStyle w:val="2"/>
        <w:rPr>
          <w:sz w:val="21"/>
          <w:lang w:eastAsia="zh-CN"/>
        </w:rPr>
      </w:pPr>
      <w:r>
        <w:rPr>
          <w:rFonts w:hint="eastAsia"/>
          <w:sz w:val="21"/>
        </w:rPr>
        <w:t>備考　犬の鑑札及び注射済票を添付してください。(犬の鑑札又は注射済票を添付することができないときは、その理由を記入してください。</w:t>
      </w:r>
      <w:r>
        <w:rPr>
          <w:rFonts w:hint="eastAsia"/>
          <w:sz w:val="21"/>
          <w:lang w:eastAsia="zh-CN"/>
        </w:rPr>
        <w:t>)</w:t>
      </w:r>
    </w:p>
    <w:p w:rsidR="00787FBD" w:rsidRDefault="00787FBD"/>
    <w:sectPr w:rsidR="00787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89"/>
    <w:rsid w:val="0016191F"/>
    <w:rsid w:val="002A74C3"/>
    <w:rsid w:val="0032788E"/>
    <w:rsid w:val="003D3C9F"/>
    <w:rsid w:val="004B3426"/>
    <w:rsid w:val="004E54A0"/>
    <w:rsid w:val="00510768"/>
    <w:rsid w:val="007353FE"/>
    <w:rsid w:val="00757BD3"/>
    <w:rsid w:val="00787FBD"/>
    <w:rsid w:val="00797582"/>
    <w:rsid w:val="00797710"/>
    <w:rsid w:val="00872E68"/>
    <w:rsid w:val="00954F03"/>
    <w:rsid w:val="009C40F2"/>
    <w:rsid w:val="00A027A4"/>
    <w:rsid w:val="00A175B9"/>
    <w:rsid w:val="00B842E7"/>
    <w:rsid w:val="00CF0119"/>
    <w:rsid w:val="00D008D0"/>
    <w:rsid w:val="00DF5E8D"/>
    <w:rsid w:val="00E34356"/>
    <w:rsid w:val="00EE7D04"/>
    <w:rsid w:val="00EF3169"/>
    <w:rsid w:val="00F37C04"/>
    <w:rsid w:val="00F560D1"/>
    <w:rsid w:val="00F61B89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9573A9-578C-4436-A1AE-0AEA94F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1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F0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F0119"/>
    <w:rPr>
      <w:rFonts w:ascii="ＭＳ 明朝" w:eastAsia="ＭＳ 明朝" w:hAnsi="Courier New" w:cs="Times New Roman"/>
      <w:szCs w:val="20"/>
    </w:rPr>
  </w:style>
  <w:style w:type="paragraph" w:styleId="2">
    <w:name w:val="Body Text Indent 2"/>
    <w:basedOn w:val="a"/>
    <w:link w:val="20"/>
    <w:semiHidden/>
    <w:unhideWhenUsed/>
    <w:rsid w:val="00CF0119"/>
    <w:pPr>
      <w:wordWrap w:val="0"/>
      <w:overflowPunct w:val="0"/>
      <w:autoSpaceDE w:val="0"/>
      <w:autoSpaceDN w:val="0"/>
      <w:ind w:left="454" w:hanging="454"/>
    </w:pPr>
    <w:rPr>
      <w:rFonts w:hAnsi="Century"/>
      <w:sz w:val="26"/>
    </w:rPr>
  </w:style>
  <w:style w:type="character" w:customStyle="1" w:styleId="20">
    <w:name w:val="本文インデント 2 (文字)"/>
    <w:basedOn w:val="a0"/>
    <w:link w:val="2"/>
    <w:semiHidden/>
    <w:rsid w:val="00CF0119"/>
    <w:rPr>
      <w:rFonts w:ascii="ＭＳ 明朝" w:eastAsia="ＭＳ 明朝" w:hAnsi="Century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2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2019-08-22T06:09:00Z</cp:lastPrinted>
  <dcterms:created xsi:type="dcterms:W3CDTF">2019-08-22T06:09:00Z</dcterms:created>
  <dcterms:modified xsi:type="dcterms:W3CDTF">2019-08-22T06:09:00Z</dcterms:modified>
</cp:coreProperties>
</file>